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E28D0" w14:textId="77777777" w:rsidR="00E93A19" w:rsidRDefault="00000000">
      <w:pPr>
        <w:rPr>
          <w:b/>
          <w:sz w:val="32"/>
          <w:szCs w:val="32"/>
        </w:rPr>
      </w:pPr>
      <w:r>
        <w:t xml:space="preserve">                                 </w:t>
      </w:r>
      <w:r w:rsidR="00E93A19">
        <w:rPr>
          <w:b/>
          <w:sz w:val="32"/>
          <w:szCs w:val="32"/>
        </w:rPr>
        <w:t>CRE</w:t>
      </w:r>
      <w:r>
        <w:rPr>
          <w:b/>
          <w:sz w:val="32"/>
          <w:szCs w:val="32"/>
          <w:lang w:val="en-US"/>
        </w:rPr>
        <w:t xml:space="preserve"> </w:t>
      </w:r>
      <w:r>
        <w:rPr>
          <w:b/>
          <w:sz w:val="32"/>
          <w:szCs w:val="32"/>
        </w:rPr>
        <w:t xml:space="preserve">MARKING SCHEME PAPER 1 </w:t>
      </w:r>
    </w:p>
    <w:p w14:paraId="2E60841D" w14:textId="77777777" w:rsidR="00705A8A" w:rsidRDefault="00000000">
      <w:r>
        <w:t>1aCRE encourages the learners to have a positive attitude toward work/hard work is encouraged /laziness is discouraged.</w:t>
      </w:r>
    </w:p>
    <w:p w14:paraId="47B90A20" w14:textId="77777777" w:rsidR="00705A8A" w:rsidRDefault="00000000">
      <w:pPr>
        <w:pStyle w:val="ListParagraph"/>
        <w:numPr>
          <w:ilvl w:val="0"/>
          <w:numId w:val="1"/>
        </w:numPr>
      </w:pPr>
      <w:r>
        <w:t>Learning CRE helps the learner to acquire virtues/morals values which promotes economic development.</w:t>
      </w:r>
    </w:p>
    <w:p w14:paraId="20C6534E" w14:textId="77777777" w:rsidR="00705A8A" w:rsidRDefault="00000000">
      <w:pPr>
        <w:pStyle w:val="ListParagraph"/>
        <w:numPr>
          <w:ilvl w:val="0"/>
          <w:numId w:val="1"/>
        </w:numPr>
      </w:pPr>
      <w:r>
        <w:t>CRE discourage vices which hinders national development</w:t>
      </w:r>
    </w:p>
    <w:p w14:paraId="73769D77" w14:textId="77777777" w:rsidR="00705A8A" w:rsidRDefault="00000000">
      <w:pPr>
        <w:pStyle w:val="ListParagraph"/>
        <w:numPr>
          <w:ilvl w:val="0"/>
          <w:numId w:val="1"/>
        </w:numPr>
      </w:pPr>
      <w:r>
        <w:t xml:space="preserve">Learners are equipped with knowledge/skills which leads to career development /employment </w:t>
      </w:r>
    </w:p>
    <w:p w14:paraId="2883DF09" w14:textId="77777777" w:rsidR="00705A8A" w:rsidRDefault="00000000">
      <w:pPr>
        <w:pStyle w:val="ListParagraph"/>
        <w:numPr>
          <w:ilvl w:val="0"/>
          <w:numId w:val="1"/>
        </w:numPr>
      </w:pPr>
      <w:r>
        <w:t>Learners are taught their duties /responsibilities as human beings/need to develop the environment/nation.</w:t>
      </w:r>
    </w:p>
    <w:p w14:paraId="66101909" w14:textId="77777777" w:rsidR="00705A8A" w:rsidRDefault="00000000">
      <w:pPr>
        <w:pStyle w:val="ListParagraph"/>
        <w:numPr>
          <w:ilvl w:val="0"/>
          <w:numId w:val="1"/>
        </w:numPr>
      </w:pPr>
      <w:r>
        <w:t>Learners are taught the need to use their talents for the development of self/others /nation.</w:t>
      </w:r>
    </w:p>
    <w:p w14:paraId="129D5406" w14:textId="77777777" w:rsidR="00705A8A" w:rsidRDefault="00000000">
      <w:pPr>
        <w:pStyle w:val="ListParagraph"/>
        <w:numPr>
          <w:ilvl w:val="0"/>
          <w:numId w:val="1"/>
        </w:numPr>
      </w:pPr>
      <w:r>
        <w:t>CRE stress the importance of peace/love/unity which contribute to a favourable working condition.</w:t>
      </w:r>
    </w:p>
    <w:p w14:paraId="38AD3748" w14:textId="77777777" w:rsidR="00705A8A" w:rsidRDefault="00000000">
      <w:pPr>
        <w:pStyle w:val="ListParagraph"/>
        <w:numPr>
          <w:ilvl w:val="0"/>
          <w:numId w:val="1"/>
        </w:numPr>
      </w:pPr>
      <w:r>
        <w:t>Learners are taught to appreciate their culture and that of others to promote national cohesion.</w:t>
      </w:r>
    </w:p>
    <w:p w14:paraId="682E9B79" w14:textId="77777777" w:rsidR="00705A8A" w:rsidRDefault="00000000">
      <w:r>
        <w:t xml:space="preserve">                                                                                                                                                    1x6</w:t>
      </w:r>
    </w:p>
    <w:p w14:paraId="5F0F5463" w14:textId="77777777" w:rsidR="00705A8A" w:rsidRDefault="00000000">
      <w:r>
        <w:t>b) In both creation is the work of supreme being/God/sole creator.</w:t>
      </w:r>
    </w:p>
    <w:p w14:paraId="6A25353A" w14:textId="77777777" w:rsidR="00705A8A" w:rsidRDefault="00000000">
      <w:pPr>
        <w:pStyle w:val="ListParagraph"/>
        <w:numPr>
          <w:ilvl w:val="0"/>
          <w:numId w:val="16"/>
        </w:numPr>
      </w:pPr>
      <w:r>
        <w:t>In both God sustain/provide for his creation.</w:t>
      </w:r>
    </w:p>
    <w:p w14:paraId="3077D50D" w14:textId="77777777" w:rsidR="00705A8A" w:rsidRDefault="00000000">
      <w:pPr>
        <w:pStyle w:val="ListParagraph"/>
        <w:numPr>
          <w:ilvl w:val="0"/>
          <w:numId w:val="16"/>
        </w:numPr>
      </w:pPr>
      <w:r>
        <w:t>In both creation work was done in an orderly manner.</w:t>
      </w:r>
    </w:p>
    <w:p w14:paraId="00352B8B" w14:textId="77777777" w:rsidR="00705A8A" w:rsidRDefault="00000000">
      <w:pPr>
        <w:pStyle w:val="ListParagraph"/>
        <w:numPr>
          <w:ilvl w:val="0"/>
          <w:numId w:val="16"/>
        </w:numPr>
      </w:pPr>
      <w:r>
        <w:t>In both God is source of life.</w:t>
      </w:r>
    </w:p>
    <w:p w14:paraId="12D4227B" w14:textId="77777777" w:rsidR="00705A8A" w:rsidRDefault="00000000">
      <w:pPr>
        <w:pStyle w:val="ListParagraph"/>
        <w:numPr>
          <w:ilvl w:val="0"/>
          <w:numId w:val="16"/>
        </w:numPr>
      </w:pPr>
      <w:r>
        <w:t>In both human beings are the centre/climax of God`s creation.</w:t>
      </w:r>
    </w:p>
    <w:p w14:paraId="6F3B77E3" w14:textId="77777777" w:rsidR="00705A8A" w:rsidRDefault="00000000">
      <w:pPr>
        <w:pStyle w:val="ListParagraph"/>
        <w:numPr>
          <w:ilvl w:val="0"/>
          <w:numId w:val="16"/>
        </w:numPr>
      </w:pPr>
      <w:r>
        <w:t>In both human being are in charge of the creation/have authority over creation.</w:t>
      </w:r>
    </w:p>
    <w:p w14:paraId="5773384E" w14:textId="77777777" w:rsidR="00705A8A" w:rsidRDefault="00000000">
      <w:pPr>
        <w:pStyle w:val="ListParagraph"/>
        <w:numPr>
          <w:ilvl w:val="0"/>
          <w:numId w:val="16"/>
        </w:numPr>
      </w:pPr>
      <w:r>
        <w:t>In both God`s work of creation is still ongoing.</w:t>
      </w:r>
    </w:p>
    <w:p w14:paraId="7A43E984" w14:textId="77777777" w:rsidR="00705A8A" w:rsidRDefault="00000000">
      <w:pPr>
        <w:pStyle w:val="ListParagraph"/>
        <w:numPr>
          <w:ilvl w:val="0"/>
          <w:numId w:val="16"/>
        </w:numPr>
      </w:pPr>
      <w:r>
        <w:t>In both God created male and female.</w:t>
      </w:r>
    </w:p>
    <w:p w14:paraId="1A625D59" w14:textId="77777777" w:rsidR="00705A8A" w:rsidRDefault="00000000">
      <w:r>
        <w:t xml:space="preserve">                                                                                                                                              1x6</w:t>
      </w:r>
    </w:p>
    <w:p w14:paraId="4AA3E47E" w14:textId="77777777" w:rsidR="00705A8A" w:rsidRDefault="00000000">
      <w:r>
        <w:t>c) They build shelter for domestic animals.</w:t>
      </w:r>
    </w:p>
    <w:p w14:paraId="0C81825B" w14:textId="77777777" w:rsidR="00705A8A" w:rsidRDefault="00000000">
      <w:pPr>
        <w:pStyle w:val="ListParagraph"/>
        <w:numPr>
          <w:ilvl w:val="0"/>
          <w:numId w:val="17"/>
        </w:numPr>
      </w:pPr>
      <w:r>
        <w:t>They welcome/show hospitality to strangers/visitors.</w:t>
      </w:r>
    </w:p>
    <w:p w14:paraId="5F728299" w14:textId="77777777" w:rsidR="00705A8A" w:rsidRDefault="00000000">
      <w:pPr>
        <w:pStyle w:val="ListParagraph"/>
        <w:numPr>
          <w:ilvl w:val="0"/>
          <w:numId w:val="17"/>
        </w:numPr>
      </w:pPr>
      <w:r>
        <w:t>They share their resources with needy.</w:t>
      </w:r>
    </w:p>
    <w:p w14:paraId="4709017F" w14:textId="77777777" w:rsidR="00705A8A" w:rsidRDefault="00000000">
      <w:pPr>
        <w:pStyle w:val="ListParagraph"/>
        <w:numPr>
          <w:ilvl w:val="0"/>
          <w:numId w:val="17"/>
        </w:numPr>
      </w:pPr>
      <w:r>
        <w:t>By planting/conserving /protecting vegetation</w:t>
      </w:r>
    </w:p>
    <w:p w14:paraId="3F8B3DC7" w14:textId="77777777" w:rsidR="00705A8A" w:rsidRDefault="00000000">
      <w:pPr>
        <w:pStyle w:val="ListParagraph"/>
        <w:numPr>
          <w:ilvl w:val="0"/>
          <w:numId w:val="17"/>
        </w:numPr>
      </w:pPr>
      <w:r>
        <w:t>They have herbal medicine to treat various elements.</w:t>
      </w:r>
    </w:p>
    <w:p w14:paraId="5BCDD08F" w14:textId="77777777" w:rsidR="00705A8A" w:rsidRDefault="00000000">
      <w:pPr>
        <w:pStyle w:val="ListParagraph"/>
        <w:numPr>
          <w:ilvl w:val="0"/>
          <w:numId w:val="17"/>
        </w:numPr>
      </w:pPr>
      <w:r>
        <w:t>They preserve habitat for wild animals</w:t>
      </w:r>
    </w:p>
    <w:p w14:paraId="01C6F2EB" w14:textId="77777777" w:rsidR="00705A8A" w:rsidRDefault="00000000">
      <w:pPr>
        <w:pStyle w:val="ListParagraph"/>
        <w:numPr>
          <w:ilvl w:val="0"/>
          <w:numId w:val="17"/>
        </w:numPr>
      </w:pPr>
      <w:r>
        <w:t>They observe personal hygiene</w:t>
      </w:r>
    </w:p>
    <w:p w14:paraId="4861C33D" w14:textId="77777777" w:rsidR="00705A8A" w:rsidRDefault="00000000">
      <w:pPr>
        <w:pStyle w:val="ListParagraph"/>
        <w:numPr>
          <w:ilvl w:val="0"/>
          <w:numId w:val="17"/>
        </w:numPr>
      </w:pPr>
      <w:r>
        <w:t>By providing basic needs to themselves/families.</w:t>
      </w:r>
    </w:p>
    <w:p w14:paraId="698BD8E5" w14:textId="77777777" w:rsidR="00705A8A" w:rsidRDefault="00000000">
      <w:pPr>
        <w:pStyle w:val="ListParagraph"/>
        <w:numPr>
          <w:ilvl w:val="0"/>
          <w:numId w:val="17"/>
        </w:numPr>
      </w:pPr>
      <w:r>
        <w:t>By protecting water catchment areas</w:t>
      </w:r>
    </w:p>
    <w:p w14:paraId="350CC2F3" w14:textId="77777777" w:rsidR="00705A8A" w:rsidRDefault="00000000">
      <w:pPr>
        <w:pStyle w:val="ListParagraph"/>
        <w:numPr>
          <w:ilvl w:val="0"/>
          <w:numId w:val="17"/>
        </w:numPr>
      </w:pPr>
      <w:r>
        <w:t xml:space="preserve">By practicing good farming methods that protect /enhance soil fertility/control soil erosion. </w:t>
      </w:r>
    </w:p>
    <w:p w14:paraId="459FC47C" w14:textId="77777777" w:rsidR="00705A8A" w:rsidRDefault="00000000">
      <w:r>
        <w:t xml:space="preserve">                                                                                                                                                               1x8</w:t>
      </w:r>
    </w:p>
    <w:p w14:paraId="1D41AB94" w14:textId="77777777" w:rsidR="00705A8A" w:rsidRDefault="00000000">
      <w:r>
        <w:lastRenderedPageBreak/>
        <w:t>2 a) God told Abraham to take his only son to the land of Moriah /to offer him as a sacrifice.</w:t>
      </w:r>
    </w:p>
    <w:p w14:paraId="7B602122" w14:textId="77777777" w:rsidR="00705A8A" w:rsidRDefault="00000000">
      <w:pPr>
        <w:pStyle w:val="ListParagraph"/>
        <w:numPr>
          <w:ilvl w:val="0"/>
          <w:numId w:val="18"/>
        </w:numPr>
      </w:pPr>
      <w:r>
        <w:t>Abraham took his son, two servants and wood for burnt offering.</w:t>
      </w:r>
    </w:p>
    <w:p w14:paraId="31E4036C" w14:textId="77777777" w:rsidR="00705A8A" w:rsidRDefault="00000000">
      <w:pPr>
        <w:pStyle w:val="ListParagraph"/>
        <w:numPr>
          <w:ilvl w:val="0"/>
          <w:numId w:val="18"/>
        </w:numPr>
      </w:pPr>
      <w:r>
        <w:t>They arrived at the place after a three day`s journey.</w:t>
      </w:r>
    </w:p>
    <w:p w14:paraId="136419A2" w14:textId="77777777" w:rsidR="00705A8A" w:rsidRDefault="00000000">
      <w:pPr>
        <w:pStyle w:val="ListParagraph"/>
        <w:numPr>
          <w:ilvl w:val="0"/>
          <w:numId w:val="18"/>
        </w:numPr>
      </w:pPr>
      <w:r>
        <w:t>Abraham commanded his servants to remain behind as he and Isaac went up to worship.</w:t>
      </w:r>
    </w:p>
    <w:p w14:paraId="023815B3" w14:textId="77777777" w:rsidR="00705A8A" w:rsidRDefault="00000000">
      <w:pPr>
        <w:pStyle w:val="ListParagraph"/>
        <w:numPr>
          <w:ilvl w:val="0"/>
          <w:numId w:val="18"/>
        </w:numPr>
      </w:pPr>
      <w:r>
        <w:t>He took Isaac, the firewood and knife, and went up.</w:t>
      </w:r>
    </w:p>
    <w:p w14:paraId="3CA53032" w14:textId="77777777" w:rsidR="00705A8A" w:rsidRDefault="00000000">
      <w:pPr>
        <w:pStyle w:val="ListParagraph"/>
        <w:numPr>
          <w:ilvl w:val="0"/>
          <w:numId w:val="18"/>
        </w:numPr>
      </w:pPr>
      <w:r>
        <w:t>Isaac asked his father where the lamb for the offering would come from.</w:t>
      </w:r>
    </w:p>
    <w:p w14:paraId="2836C28A" w14:textId="77777777" w:rsidR="00705A8A" w:rsidRDefault="00000000">
      <w:pPr>
        <w:pStyle w:val="ListParagraph"/>
        <w:numPr>
          <w:ilvl w:val="0"/>
          <w:numId w:val="18"/>
        </w:numPr>
        <w:tabs>
          <w:tab w:val="left" w:pos="8238"/>
        </w:tabs>
      </w:pPr>
      <w:r>
        <w:t>Abraham told Isaac that God will provide the lamb for the burnt sacrifice.</w:t>
      </w:r>
      <w:r>
        <w:tab/>
      </w:r>
    </w:p>
    <w:p w14:paraId="57D1E07A" w14:textId="77777777" w:rsidR="00705A8A" w:rsidRDefault="00000000">
      <w:pPr>
        <w:pStyle w:val="ListParagraph"/>
        <w:numPr>
          <w:ilvl w:val="0"/>
          <w:numId w:val="18"/>
        </w:numPr>
        <w:tabs>
          <w:tab w:val="right" w:pos="9360"/>
        </w:tabs>
      </w:pPr>
      <w:r>
        <w:t>When they arrived at the place God had commanded, Abraham build an altar.</w:t>
      </w:r>
      <w:r>
        <w:tab/>
      </w:r>
    </w:p>
    <w:p w14:paraId="299D98F0" w14:textId="77777777" w:rsidR="00705A8A" w:rsidRDefault="00000000">
      <w:pPr>
        <w:pStyle w:val="ListParagraph"/>
        <w:numPr>
          <w:ilvl w:val="0"/>
          <w:numId w:val="18"/>
        </w:numPr>
      </w:pPr>
      <w:r>
        <w:t>He bound Isaac /laid him on the altar upon the wood.</w:t>
      </w:r>
    </w:p>
    <w:p w14:paraId="1E010941" w14:textId="77777777" w:rsidR="00705A8A" w:rsidRDefault="00000000">
      <w:pPr>
        <w:pStyle w:val="ListParagraph"/>
        <w:numPr>
          <w:ilvl w:val="0"/>
          <w:numId w:val="18"/>
        </w:numPr>
      </w:pPr>
      <w:r>
        <w:t>Abraham took the knife to slay his son but the angel of the lord stopped him.</w:t>
      </w:r>
    </w:p>
    <w:p w14:paraId="28CCC2D4" w14:textId="77777777" w:rsidR="00705A8A" w:rsidRDefault="00000000">
      <w:pPr>
        <w:pStyle w:val="ListParagraph"/>
        <w:numPr>
          <w:ilvl w:val="0"/>
          <w:numId w:val="18"/>
        </w:numPr>
      </w:pPr>
      <w:r>
        <w:t>Abraham saw a ram, which he offered instead of his son.</w:t>
      </w:r>
    </w:p>
    <w:p w14:paraId="525B0C0B" w14:textId="77777777" w:rsidR="00705A8A" w:rsidRDefault="00000000">
      <w:pPr>
        <w:pStyle w:val="ListParagraph"/>
        <w:numPr>
          <w:ilvl w:val="0"/>
          <w:numId w:val="18"/>
        </w:numPr>
      </w:pPr>
      <w:r>
        <w:t>He called the name of the place, the Lord will provide.</w:t>
      </w:r>
    </w:p>
    <w:p w14:paraId="09E9D159" w14:textId="77777777" w:rsidR="00705A8A" w:rsidRDefault="00000000">
      <w:pPr>
        <w:pStyle w:val="ListParagraph"/>
        <w:numPr>
          <w:ilvl w:val="0"/>
          <w:numId w:val="18"/>
        </w:numPr>
      </w:pPr>
      <w:r>
        <w:t>The angel appeared to Abraham a second time and gave his promises because of his obedience.</w:t>
      </w:r>
    </w:p>
    <w:p w14:paraId="6A110484" w14:textId="77777777" w:rsidR="00705A8A" w:rsidRDefault="00000000">
      <w:pPr>
        <w:pStyle w:val="ListParagraph"/>
        <w:numPr>
          <w:ilvl w:val="0"/>
          <w:numId w:val="18"/>
        </w:numPr>
      </w:pPr>
      <w:r>
        <w:t>Abraham returned with his men to Beersheba.</w:t>
      </w:r>
    </w:p>
    <w:p w14:paraId="29E73D35" w14:textId="77777777" w:rsidR="00705A8A" w:rsidRDefault="00000000">
      <w:r>
        <w:t xml:space="preserve">                                                                                                                                                  1x7        </w:t>
      </w:r>
    </w:p>
    <w:p w14:paraId="2723DA65" w14:textId="77777777" w:rsidR="00705A8A" w:rsidRDefault="00000000">
      <w:r>
        <w:t>B) in the jewish community circumcision is for the male children only whereas in African practices, it is for both male and female.</w:t>
      </w:r>
    </w:p>
    <w:p w14:paraId="257E1AC0" w14:textId="77777777" w:rsidR="00705A8A" w:rsidRDefault="00000000">
      <w:pPr>
        <w:pStyle w:val="ListParagraph"/>
        <w:numPr>
          <w:ilvl w:val="0"/>
          <w:numId w:val="19"/>
        </w:numPr>
      </w:pPr>
      <w:r>
        <w:t>Among the jews, circumcision is performed on babies of 8days old: whereas in traditional African communities, it is done during adolescence stage.</w:t>
      </w:r>
    </w:p>
    <w:p w14:paraId="71D50B38" w14:textId="77777777" w:rsidR="00705A8A" w:rsidRDefault="00000000">
      <w:pPr>
        <w:pStyle w:val="ListParagraph"/>
        <w:numPr>
          <w:ilvl w:val="0"/>
          <w:numId w:val="19"/>
        </w:numPr>
      </w:pPr>
      <w:r>
        <w:t>In African communities it is a test of courage, whereas in Jewish community it is a sign of covenant with GOD/sign of faith.</w:t>
      </w:r>
    </w:p>
    <w:p w14:paraId="151C4A86" w14:textId="77777777" w:rsidR="00705A8A" w:rsidRDefault="00000000">
      <w:pPr>
        <w:pStyle w:val="ListParagraph"/>
        <w:numPr>
          <w:ilvl w:val="0"/>
          <w:numId w:val="19"/>
        </w:numPr>
      </w:pPr>
      <w:r>
        <w:t>Circumcision in African is a communal practice whereas among the Jews, only members of the immediate family participate.</w:t>
      </w:r>
    </w:p>
    <w:p w14:paraId="7963AECC" w14:textId="77777777" w:rsidR="00705A8A" w:rsidRDefault="00000000">
      <w:pPr>
        <w:pStyle w:val="ListParagraph"/>
        <w:numPr>
          <w:ilvl w:val="0"/>
          <w:numId w:val="19"/>
        </w:numPr>
      </w:pPr>
      <w:r>
        <w:t>In traditional African initiates takes up responsibilities while among the Jews the initiates are too young to shoulder any responsibility.</w:t>
      </w:r>
    </w:p>
    <w:p w14:paraId="0035CA30" w14:textId="77777777" w:rsidR="00705A8A" w:rsidRDefault="00000000">
      <w:pPr>
        <w:pStyle w:val="ListParagraph"/>
        <w:numPr>
          <w:ilvl w:val="0"/>
          <w:numId w:val="19"/>
        </w:numPr>
      </w:pPr>
      <w:r>
        <w:t>In traditional African communities circumcision is carried out during specific seasons while among the Jews it is continuous.</w:t>
      </w:r>
    </w:p>
    <w:p w14:paraId="2A9A5381" w14:textId="77777777" w:rsidR="00705A8A" w:rsidRDefault="00000000">
      <w:pPr>
        <w:ind w:left="360"/>
      </w:pPr>
      <w:r>
        <w:t xml:space="preserve">C)marriage </w:t>
      </w:r>
    </w:p>
    <w:p w14:paraId="7D823AF3" w14:textId="77777777" w:rsidR="00705A8A" w:rsidRDefault="00000000">
      <w:pPr>
        <w:pStyle w:val="ListParagraph"/>
        <w:numPr>
          <w:ilvl w:val="0"/>
          <w:numId w:val="19"/>
        </w:numPr>
      </w:pPr>
      <w:r>
        <w:t>baptism</w:t>
      </w:r>
    </w:p>
    <w:p w14:paraId="081C889F" w14:textId="77777777" w:rsidR="00705A8A" w:rsidRDefault="00000000">
      <w:pPr>
        <w:pStyle w:val="ListParagraph"/>
        <w:numPr>
          <w:ilvl w:val="0"/>
          <w:numId w:val="19"/>
        </w:numPr>
      </w:pPr>
      <w:r>
        <w:t>peace agreements</w:t>
      </w:r>
    </w:p>
    <w:p w14:paraId="49B1F77B" w14:textId="77777777" w:rsidR="00705A8A" w:rsidRDefault="00000000">
      <w:pPr>
        <w:pStyle w:val="ListParagraph"/>
        <w:numPr>
          <w:ilvl w:val="0"/>
          <w:numId w:val="19"/>
        </w:numPr>
      </w:pPr>
      <w:r>
        <w:t>trade treaties</w:t>
      </w:r>
    </w:p>
    <w:p w14:paraId="4B6FFA9B" w14:textId="77777777" w:rsidR="00705A8A" w:rsidRDefault="00000000">
      <w:pPr>
        <w:pStyle w:val="ListParagraph"/>
        <w:numPr>
          <w:ilvl w:val="0"/>
          <w:numId w:val="19"/>
        </w:numPr>
      </w:pPr>
      <w:r>
        <w:t>land purchase agreements/land lease</w:t>
      </w:r>
    </w:p>
    <w:p w14:paraId="21EDECBE" w14:textId="77777777" w:rsidR="00705A8A" w:rsidRDefault="00000000">
      <w:pPr>
        <w:pStyle w:val="ListParagraph"/>
        <w:numPr>
          <w:ilvl w:val="0"/>
          <w:numId w:val="19"/>
        </w:numPr>
      </w:pPr>
      <w:r>
        <w:t>employment contracts</w:t>
      </w:r>
    </w:p>
    <w:p w14:paraId="3FA00619" w14:textId="77777777" w:rsidR="00705A8A" w:rsidRDefault="00000000">
      <w:pPr>
        <w:pStyle w:val="ListParagraph"/>
        <w:numPr>
          <w:ilvl w:val="0"/>
          <w:numId w:val="19"/>
        </w:numPr>
      </w:pPr>
      <w:r>
        <w:t>oath of office /loyalty</w:t>
      </w:r>
    </w:p>
    <w:p w14:paraId="7916B516" w14:textId="77777777" w:rsidR="00705A8A" w:rsidRDefault="00000000">
      <w:pPr>
        <w:pStyle w:val="ListParagraph"/>
        <w:numPr>
          <w:ilvl w:val="0"/>
          <w:numId w:val="19"/>
        </w:numPr>
      </w:pPr>
      <w:r>
        <w:t>ordination of church leaders</w:t>
      </w:r>
    </w:p>
    <w:p w14:paraId="772DFC2F" w14:textId="77777777" w:rsidR="00705A8A" w:rsidRDefault="00000000">
      <w:pPr>
        <w:ind w:left="360"/>
      </w:pPr>
      <w:r>
        <w:t>3.(a) He brought the Ark of the covenant to Jerusalem</w:t>
      </w:r>
    </w:p>
    <w:p w14:paraId="3A308632" w14:textId="77777777" w:rsidR="00705A8A" w:rsidRDefault="00000000">
      <w:pPr>
        <w:pStyle w:val="ListParagraph"/>
        <w:numPr>
          <w:ilvl w:val="0"/>
          <w:numId w:val="19"/>
        </w:numPr>
      </w:pPr>
      <w:r>
        <w:t>He made Jerusalem a holy city where Israelites from all over the land came for important religious occasions</w:t>
      </w:r>
    </w:p>
    <w:p w14:paraId="7298EE06" w14:textId="77777777" w:rsidR="00705A8A" w:rsidRDefault="00000000">
      <w:pPr>
        <w:pStyle w:val="ListParagraph"/>
        <w:numPr>
          <w:ilvl w:val="0"/>
          <w:numId w:val="19"/>
        </w:numPr>
      </w:pPr>
      <w:r>
        <w:t>He composed the psalms which were used in worship by the Israelites</w:t>
      </w:r>
    </w:p>
    <w:p w14:paraId="6FF04F6B" w14:textId="77777777" w:rsidR="00705A8A" w:rsidRDefault="00000000">
      <w:pPr>
        <w:pStyle w:val="ListParagraph"/>
        <w:numPr>
          <w:ilvl w:val="0"/>
          <w:numId w:val="19"/>
        </w:numPr>
      </w:pPr>
      <w:r>
        <w:t>He showed respect to the prophets of Yahweh /listened to their messages.</w:t>
      </w:r>
    </w:p>
    <w:p w14:paraId="7123A3CB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He wanted to build a temple for God </w:t>
      </w:r>
    </w:p>
    <w:p w14:paraId="7F4FA08C" w14:textId="77777777" w:rsidR="00705A8A" w:rsidRDefault="00000000">
      <w:pPr>
        <w:pStyle w:val="ListParagraph"/>
        <w:numPr>
          <w:ilvl w:val="0"/>
          <w:numId w:val="19"/>
        </w:numPr>
      </w:pPr>
      <w:r>
        <w:t>When he made mistakes he asked for forgiveness/repented.</w:t>
      </w:r>
    </w:p>
    <w:p w14:paraId="2CCF1A2A" w14:textId="77777777" w:rsidR="00705A8A" w:rsidRDefault="00000000">
      <w:pPr>
        <w:pStyle w:val="ListParagraph"/>
        <w:numPr>
          <w:ilvl w:val="0"/>
          <w:numId w:val="19"/>
        </w:numPr>
      </w:pPr>
      <w:r>
        <w:t>He sought for God`s guidance in whatever he wanted to do</w:t>
      </w:r>
    </w:p>
    <w:p w14:paraId="202B881D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He entered into a covenant with God </w:t>
      </w:r>
    </w:p>
    <w:p w14:paraId="4111859F" w14:textId="77777777" w:rsidR="00705A8A" w:rsidRDefault="00000000">
      <w:pPr>
        <w:pStyle w:val="ListParagraph"/>
        <w:numPr>
          <w:ilvl w:val="0"/>
          <w:numId w:val="19"/>
        </w:numPr>
      </w:pPr>
      <w:r>
        <w:t>He built altars/offered sacrifices</w:t>
      </w:r>
    </w:p>
    <w:p w14:paraId="583FEA5E" w14:textId="77777777" w:rsidR="00705A8A" w:rsidRDefault="00000000">
      <w:pPr>
        <w:ind w:left="360"/>
      </w:pPr>
      <w:r>
        <w:t>B). Death of king Ahab would be in the same place/valley of Jezebel like Naboth</w:t>
      </w:r>
    </w:p>
    <w:p w14:paraId="270F0E89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Evil would be upon Ahab </w:t>
      </w:r>
    </w:p>
    <w:p w14:paraId="07AD7750" w14:textId="77777777" w:rsidR="00705A8A" w:rsidRDefault="00000000">
      <w:pPr>
        <w:pStyle w:val="ListParagraph"/>
        <w:numPr>
          <w:ilvl w:val="0"/>
          <w:numId w:val="19"/>
        </w:numPr>
      </w:pPr>
      <w:r>
        <w:t>God was to take away the prosperity of Ahab/his rule would come to an end</w:t>
      </w:r>
    </w:p>
    <w:p w14:paraId="24C6EDDD" w14:textId="77777777" w:rsidR="00705A8A" w:rsidRDefault="00000000">
      <w:pPr>
        <w:pStyle w:val="ListParagraph"/>
        <w:numPr>
          <w:ilvl w:val="0"/>
          <w:numId w:val="19"/>
        </w:numPr>
      </w:pPr>
      <w:r>
        <w:t>Dogs would lick the blood of Ahab</w:t>
      </w:r>
    </w:p>
    <w:p w14:paraId="7E9FFACB" w14:textId="77777777" w:rsidR="00705A8A" w:rsidRDefault="00000000">
      <w:pPr>
        <w:pStyle w:val="ListParagraph"/>
        <w:numPr>
          <w:ilvl w:val="0"/>
          <w:numId w:val="19"/>
        </w:numPr>
      </w:pPr>
      <w:r>
        <w:t>All the male children free/slaves would be cut off</w:t>
      </w:r>
    </w:p>
    <w:p w14:paraId="5A6530D6" w14:textId="77777777" w:rsidR="00705A8A" w:rsidRDefault="00000000">
      <w:pPr>
        <w:pStyle w:val="ListParagraph"/>
        <w:numPr>
          <w:ilvl w:val="0"/>
          <w:numId w:val="19"/>
        </w:numPr>
      </w:pPr>
      <w:r>
        <w:t>The lineage of Ahab would be wiped out</w:t>
      </w:r>
    </w:p>
    <w:p w14:paraId="770F5B94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The dogs would eat anybody who belongs to the family of Ahab who died in the city </w:t>
      </w:r>
    </w:p>
    <w:p w14:paraId="233934CE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The birds of the air would eat all who die in the field </w:t>
      </w:r>
    </w:p>
    <w:p w14:paraId="64AB7603" w14:textId="77777777" w:rsidR="00705A8A" w:rsidRDefault="00000000">
      <w:pPr>
        <w:pStyle w:val="ListParagraph"/>
        <w:numPr>
          <w:ilvl w:val="0"/>
          <w:numId w:val="19"/>
        </w:numPr>
      </w:pPr>
      <w:r>
        <w:t>The dogs will eat the body of Jezebel</w:t>
      </w:r>
    </w:p>
    <w:p w14:paraId="20DB2D41" w14:textId="77777777" w:rsidR="00705A8A" w:rsidRDefault="00000000">
      <w:pPr>
        <w:ind w:left="360"/>
      </w:pPr>
      <w:r>
        <w:t xml:space="preserve">C). Condemning all the unjust practices in the society </w:t>
      </w:r>
    </w:p>
    <w:p w14:paraId="1363DA20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Praying for the corrupt people to change their behaviours </w:t>
      </w:r>
    </w:p>
    <w:p w14:paraId="78B3CA59" w14:textId="77777777" w:rsidR="00705A8A" w:rsidRDefault="00000000">
      <w:pPr>
        <w:pStyle w:val="ListParagraph"/>
        <w:numPr>
          <w:ilvl w:val="0"/>
          <w:numId w:val="19"/>
        </w:numPr>
      </w:pPr>
      <w:r>
        <w:t>Through advocating for the enactment of laws that can help to strengthen the fight against corruption</w:t>
      </w:r>
    </w:p>
    <w:p w14:paraId="2466B889" w14:textId="77777777" w:rsidR="00705A8A" w:rsidRDefault="00000000">
      <w:pPr>
        <w:pStyle w:val="ListParagraph"/>
        <w:numPr>
          <w:ilvl w:val="0"/>
          <w:numId w:val="19"/>
        </w:numPr>
      </w:pPr>
      <w:r>
        <w:t>Christians acts as role models /set good example by avoiding corrupt practices.</w:t>
      </w:r>
    </w:p>
    <w:p w14:paraId="13C23185" w14:textId="77777777" w:rsidR="00705A8A" w:rsidRDefault="00000000">
      <w:pPr>
        <w:pStyle w:val="ListParagraph"/>
        <w:numPr>
          <w:ilvl w:val="0"/>
          <w:numId w:val="19"/>
        </w:numPr>
      </w:pPr>
      <w:r>
        <w:t>They make moral choices /informed decisions/through use of life skills</w:t>
      </w:r>
    </w:p>
    <w:p w14:paraId="1BF27550" w14:textId="77777777" w:rsidR="00705A8A" w:rsidRDefault="00000000">
      <w:pPr>
        <w:pStyle w:val="ListParagraph"/>
        <w:numPr>
          <w:ilvl w:val="0"/>
          <w:numId w:val="19"/>
        </w:numPr>
      </w:pPr>
      <w:r>
        <w:t>By lobbying for the punishment of all who abuse justices/promote corruption.</w:t>
      </w:r>
    </w:p>
    <w:p w14:paraId="3F8B482B" w14:textId="77777777" w:rsidR="00705A8A" w:rsidRDefault="00000000">
      <w:pPr>
        <w:pStyle w:val="ListParagraph"/>
        <w:numPr>
          <w:ilvl w:val="0"/>
          <w:numId w:val="19"/>
        </w:numPr>
      </w:pPr>
      <w:r>
        <w:t>By educating /providing civic education on the evils of corruption</w:t>
      </w:r>
    </w:p>
    <w:p w14:paraId="5D5C65BF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Through exposing corrupt practices in the society </w:t>
      </w:r>
    </w:p>
    <w:p w14:paraId="3CB83F35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By obeying the laws of the state </w:t>
      </w:r>
    </w:p>
    <w:p w14:paraId="035DA089" w14:textId="77777777" w:rsidR="00705A8A" w:rsidRDefault="00000000">
      <w:pPr>
        <w:pStyle w:val="ListParagraph"/>
        <w:numPr>
          <w:ilvl w:val="0"/>
          <w:numId w:val="19"/>
        </w:numPr>
      </w:pPr>
      <w:r>
        <w:t>Preaching the importance of the integrity to the people</w:t>
      </w:r>
    </w:p>
    <w:p w14:paraId="39E457CD" w14:textId="77777777" w:rsidR="00705A8A" w:rsidRDefault="00000000">
      <w:pPr>
        <w:pStyle w:val="ListParagraph"/>
        <w:numPr>
          <w:ilvl w:val="0"/>
          <w:numId w:val="19"/>
        </w:numPr>
      </w:pPr>
      <w:r>
        <w:t>Report those who engage in corruption to the relevant authorities.</w:t>
      </w:r>
    </w:p>
    <w:p w14:paraId="08091783" w14:textId="77777777" w:rsidR="00705A8A" w:rsidRDefault="00000000">
      <w:pPr>
        <w:ind w:left="360"/>
      </w:pPr>
      <w:r>
        <w:t>4(a)-Major prophets-their message /books are elaborate/detailed</w:t>
      </w:r>
    </w:p>
    <w:p w14:paraId="5FD7AD5E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Minor prophets-short/brief message </w:t>
      </w:r>
    </w:p>
    <w:p w14:paraId="7022D280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Canonicals prophets-utterances are recorded in books that bear their names </w:t>
      </w:r>
    </w:p>
    <w:p w14:paraId="02F27329" w14:textId="77777777" w:rsidR="00705A8A" w:rsidRDefault="00000000">
      <w:pPr>
        <w:pStyle w:val="ListParagraph"/>
        <w:numPr>
          <w:ilvl w:val="0"/>
          <w:numId w:val="19"/>
        </w:numPr>
      </w:pPr>
      <w:r>
        <w:t xml:space="preserve">Non-canonicals-oracles/message have been compiled by other authors </w:t>
      </w:r>
    </w:p>
    <w:p w14:paraId="2A38ACB6" w14:textId="77777777" w:rsidR="00705A8A" w:rsidRDefault="00000000">
      <w:pPr>
        <w:pStyle w:val="ListParagraph"/>
        <w:numPr>
          <w:ilvl w:val="0"/>
          <w:numId w:val="19"/>
        </w:numPr>
      </w:pPr>
      <w:r>
        <w:t>Cultic /early prophets-duties were associated with places of worship</w:t>
      </w:r>
    </w:p>
    <w:p w14:paraId="5B467A2A" w14:textId="77777777" w:rsidR="00705A8A" w:rsidRDefault="00000000">
      <w:r>
        <w:t xml:space="preserve">                                                                                                                  3x 2=6</w:t>
      </w:r>
    </w:p>
    <w:p w14:paraId="39C98901" w14:textId="77777777" w:rsidR="00705A8A" w:rsidRDefault="00000000">
      <w:r>
        <w:t xml:space="preserve">b). Prophet Amos was shown a basket of ripe fruits at the end of the harvest </w:t>
      </w:r>
    </w:p>
    <w:p w14:paraId="0399CCD9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God told Amos that Israel was ripe for destruction </w:t>
      </w:r>
    </w:p>
    <w:p w14:paraId="3E54605F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Just as one waits for time to harvest fruits, God had waited for the Israelites to repent </w:t>
      </w:r>
    </w:p>
    <w:p w14:paraId="4601F78D" w14:textId="77777777" w:rsidR="00705A8A" w:rsidRDefault="00000000">
      <w:pPr>
        <w:pStyle w:val="ListParagraph"/>
        <w:numPr>
          <w:ilvl w:val="0"/>
          <w:numId w:val="20"/>
        </w:numPr>
      </w:pPr>
      <w:r>
        <w:t>Since Israelites had not repented the time had come for them to be punished.</w:t>
      </w:r>
    </w:p>
    <w:p w14:paraId="5482AA4C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God`s judgement would not be delayed any longer </w:t>
      </w:r>
    </w:p>
    <w:p w14:paraId="33CC09CA" w14:textId="77777777" w:rsidR="00705A8A" w:rsidRDefault="00000000">
      <w:pPr>
        <w:pStyle w:val="ListParagraph"/>
        <w:numPr>
          <w:ilvl w:val="0"/>
          <w:numId w:val="20"/>
        </w:numPr>
      </w:pPr>
      <w:r>
        <w:t>Amos was silent /did not plead for God`s mercy for them</w:t>
      </w:r>
    </w:p>
    <w:p w14:paraId="35A05E9A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This meant that punishment was inevitable </w:t>
      </w:r>
    </w:p>
    <w:p w14:paraId="645A1A14" w14:textId="77777777" w:rsidR="00705A8A" w:rsidRDefault="00000000">
      <w:pPr>
        <w:ind w:left="360"/>
      </w:pPr>
      <w:r>
        <w:t>c). Rejected /persecuted</w:t>
      </w:r>
    </w:p>
    <w:p w14:paraId="6FA74CD3" w14:textId="77777777" w:rsidR="00705A8A" w:rsidRDefault="00000000">
      <w:pPr>
        <w:pStyle w:val="ListParagraph"/>
        <w:numPr>
          <w:ilvl w:val="0"/>
          <w:numId w:val="20"/>
        </w:numPr>
      </w:pPr>
      <w:r>
        <w:t>Rivalry</w:t>
      </w:r>
    </w:p>
    <w:p w14:paraId="003B3983" w14:textId="77777777" w:rsidR="00705A8A" w:rsidRDefault="00000000">
      <w:pPr>
        <w:pStyle w:val="ListParagraph"/>
        <w:numPr>
          <w:ilvl w:val="0"/>
          <w:numId w:val="20"/>
        </w:numPr>
      </w:pPr>
      <w:r>
        <w:t>Discrimination</w:t>
      </w:r>
    </w:p>
    <w:p w14:paraId="7B19F7A1" w14:textId="77777777" w:rsidR="00705A8A" w:rsidRDefault="00000000">
      <w:pPr>
        <w:pStyle w:val="ListParagraph"/>
        <w:numPr>
          <w:ilvl w:val="0"/>
          <w:numId w:val="20"/>
        </w:numPr>
      </w:pPr>
      <w:r>
        <w:t>Hypocrisy /religious syncretism</w:t>
      </w:r>
    </w:p>
    <w:p w14:paraId="2E3DDFAA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Inadequate finance /poverty </w:t>
      </w:r>
    </w:p>
    <w:p w14:paraId="16BA4E82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Temptations </w:t>
      </w:r>
    </w:p>
    <w:p w14:paraId="04628B3A" w14:textId="77777777" w:rsidR="00705A8A" w:rsidRDefault="00000000">
      <w:pPr>
        <w:pStyle w:val="ListParagraph"/>
        <w:numPr>
          <w:ilvl w:val="0"/>
          <w:numId w:val="20"/>
        </w:numPr>
      </w:pPr>
      <w:r>
        <w:t>Language barriers</w:t>
      </w:r>
    </w:p>
    <w:p w14:paraId="5383D3CF" w14:textId="77777777" w:rsidR="00705A8A" w:rsidRDefault="00000000">
      <w:pPr>
        <w:pStyle w:val="ListParagraph"/>
        <w:numPr>
          <w:ilvl w:val="0"/>
          <w:numId w:val="20"/>
        </w:numPr>
      </w:pPr>
      <w:r>
        <w:t>Conflict in interpretation of the bible</w:t>
      </w:r>
    </w:p>
    <w:p w14:paraId="03619EB2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Political interference </w:t>
      </w:r>
    </w:p>
    <w:p w14:paraId="5311B4C1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Permissiveness in the society </w:t>
      </w:r>
    </w:p>
    <w:p w14:paraId="695042C0" w14:textId="77777777" w:rsidR="00705A8A" w:rsidRDefault="00000000">
      <w:pPr>
        <w:pStyle w:val="ListParagraph"/>
        <w:numPr>
          <w:ilvl w:val="0"/>
          <w:numId w:val="20"/>
        </w:numPr>
      </w:pPr>
      <w:r>
        <w:t>Poor infrastructure</w:t>
      </w:r>
    </w:p>
    <w:p w14:paraId="471DBC81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Insecurity/hostility </w:t>
      </w:r>
    </w:p>
    <w:p w14:paraId="5AD58B43" w14:textId="77777777" w:rsidR="00705A8A" w:rsidRDefault="00000000">
      <w:pPr>
        <w:ind w:left="360"/>
      </w:pPr>
      <w:r>
        <w:t>5(a) When he got a bad report from the Jews that Jerusalem was in ruins</w:t>
      </w:r>
    </w:p>
    <w:p w14:paraId="4D4C607B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When he was about to ask for permission from king Artaxerxes I </w:t>
      </w:r>
    </w:p>
    <w:p w14:paraId="061E320B" w14:textId="77777777" w:rsidR="00705A8A" w:rsidRDefault="00000000">
      <w:pPr>
        <w:pStyle w:val="ListParagraph"/>
        <w:numPr>
          <w:ilvl w:val="0"/>
          <w:numId w:val="20"/>
        </w:numPr>
      </w:pPr>
      <w:r>
        <w:t>When Sanballat ridiculed the rebuilding of the wall.</w:t>
      </w:r>
    </w:p>
    <w:p w14:paraId="4F727DED" w14:textId="77777777" w:rsidR="00705A8A" w:rsidRDefault="00000000">
      <w:pPr>
        <w:pStyle w:val="ListParagraph"/>
        <w:numPr>
          <w:ilvl w:val="0"/>
          <w:numId w:val="20"/>
        </w:numPr>
      </w:pPr>
      <w:r>
        <w:t>When Sanballat /Tobiah/Ammonites threatened to fight the people of Jerusalem</w:t>
      </w:r>
    </w:p>
    <w:p w14:paraId="7655D432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When he was threatened to be killed by his enemies </w:t>
      </w:r>
    </w:p>
    <w:p w14:paraId="55BA7FF8" w14:textId="77777777" w:rsidR="00705A8A" w:rsidRDefault="00000000">
      <w:pPr>
        <w:pStyle w:val="ListParagraph"/>
        <w:numPr>
          <w:ilvl w:val="0"/>
          <w:numId w:val="20"/>
        </w:numPr>
      </w:pPr>
      <w:r>
        <w:t>When he had purified the rooms in the house of GOD</w:t>
      </w:r>
    </w:p>
    <w:p w14:paraId="6ECC2608" w14:textId="77777777" w:rsidR="00705A8A" w:rsidRDefault="00000000">
      <w:pPr>
        <w:pStyle w:val="ListParagraph"/>
        <w:numPr>
          <w:ilvl w:val="0"/>
          <w:numId w:val="20"/>
        </w:numPr>
      </w:pPr>
      <w:r>
        <w:t>After warning the people against ignoring the house of GOD.</w:t>
      </w:r>
    </w:p>
    <w:p w14:paraId="28DBF20D" w14:textId="77777777" w:rsidR="00705A8A" w:rsidRDefault="00000000">
      <w:pPr>
        <w:pStyle w:val="ListParagraph"/>
        <w:numPr>
          <w:ilvl w:val="0"/>
          <w:numId w:val="20"/>
        </w:numPr>
      </w:pPr>
      <w:r>
        <w:t>After he had stopped the Israelites from intermarrying with the foreigners</w:t>
      </w:r>
    </w:p>
    <w:p w14:paraId="18E19AFE" w14:textId="77777777" w:rsidR="00705A8A" w:rsidRDefault="00000000">
      <w:r>
        <w:t xml:space="preserve"> </w:t>
      </w:r>
    </w:p>
    <w:p w14:paraId="2203B394" w14:textId="77777777" w:rsidR="00705A8A" w:rsidRDefault="00000000">
      <w:r>
        <w:t>b). Nehemiah wanted to keep the Jewish community pure.</w:t>
      </w:r>
    </w:p>
    <w:p w14:paraId="030CFC2D" w14:textId="77777777" w:rsidR="00705A8A" w:rsidRDefault="00000000">
      <w:pPr>
        <w:pStyle w:val="ListParagraph"/>
        <w:numPr>
          <w:ilvl w:val="0"/>
          <w:numId w:val="20"/>
        </w:numPr>
      </w:pPr>
      <w:r>
        <w:t>The Jews were a minority group which needed to preserve their identity /culture</w:t>
      </w:r>
    </w:p>
    <w:p w14:paraId="243301CC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Nehemiah wanted to separate /unite the Jews who returned from the exile </w:t>
      </w:r>
    </w:p>
    <w:p w14:paraId="53D8B279" w14:textId="77777777" w:rsidR="00705A8A" w:rsidRDefault="00000000">
      <w:pPr>
        <w:pStyle w:val="ListParagraph"/>
        <w:numPr>
          <w:ilvl w:val="0"/>
          <w:numId w:val="20"/>
        </w:numPr>
      </w:pPr>
      <w:r>
        <w:t>To solve conflicts over land ownership</w:t>
      </w:r>
    </w:p>
    <w:p w14:paraId="3B43A1C0" w14:textId="77777777" w:rsidR="00705A8A" w:rsidRDefault="00000000">
      <w:pPr>
        <w:pStyle w:val="ListParagraph"/>
        <w:numPr>
          <w:ilvl w:val="0"/>
          <w:numId w:val="20"/>
        </w:numPr>
      </w:pPr>
      <w:r>
        <w:t>Intermarriage would lead the Jews into idolatry</w:t>
      </w:r>
    </w:p>
    <w:p w14:paraId="2CA11BC4" w14:textId="77777777" w:rsidR="00705A8A" w:rsidRDefault="00000000">
      <w:pPr>
        <w:pStyle w:val="ListParagraph"/>
        <w:numPr>
          <w:ilvl w:val="0"/>
          <w:numId w:val="20"/>
        </w:numPr>
      </w:pPr>
      <w:r>
        <w:t>The law of Moses was against association with foreigners</w:t>
      </w:r>
    </w:p>
    <w:p w14:paraId="3BB2FFF3" w14:textId="77777777" w:rsidR="00705A8A" w:rsidRDefault="00000000">
      <w:pPr>
        <w:pStyle w:val="ListParagraph"/>
        <w:numPr>
          <w:ilvl w:val="0"/>
          <w:numId w:val="20"/>
        </w:numPr>
      </w:pPr>
      <w:r>
        <w:t>Children born out of intermarriages could not speak the Hebrew language</w:t>
      </w:r>
    </w:p>
    <w:p w14:paraId="5D11EDA2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Religious reforms could not be effectively carried out </w:t>
      </w:r>
    </w:p>
    <w:p w14:paraId="13D65052" w14:textId="77777777" w:rsidR="00705A8A" w:rsidRDefault="00000000">
      <w:pPr>
        <w:ind w:left="360"/>
      </w:pPr>
      <w:r>
        <w:t xml:space="preserve">c). Gives financial /material assistance </w:t>
      </w:r>
    </w:p>
    <w:p w14:paraId="1FD425EB" w14:textId="77777777" w:rsidR="00705A8A" w:rsidRDefault="00000000">
      <w:pPr>
        <w:pStyle w:val="ListParagraph"/>
        <w:numPr>
          <w:ilvl w:val="0"/>
          <w:numId w:val="20"/>
        </w:numPr>
      </w:pPr>
      <w:r>
        <w:t>Setting aside land for construction of church</w:t>
      </w:r>
    </w:p>
    <w:p w14:paraId="28BF70D4" w14:textId="77777777" w:rsidR="00705A8A" w:rsidRDefault="00000000">
      <w:pPr>
        <w:pStyle w:val="ListParagraph"/>
        <w:numPr>
          <w:ilvl w:val="0"/>
          <w:numId w:val="20"/>
        </w:numPr>
      </w:pPr>
      <w:r>
        <w:t>Allows freedom of worship</w:t>
      </w:r>
    </w:p>
    <w:p w14:paraId="5358414B" w14:textId="77777777" w:rsidR="00705A8A" w:rsidRDefault="00000000">
      <w:pPr>
        <w:pStyle w:val="ListParagraph"/>
        <w:numPr>
          <w:ilvl w:val="0"/>
          <w:numId w:val="20"/>
        </w:numPr>
      </w:pPr>
      <w:r>
        <w:t>Avails facilities to host church workshops/seminars /conferences</w:t>
      </w:r>
    </w:p>
    <w:p w14:paraId="7BCDB0A3" w14:textId="77777777" w:rsidR="00705A8A" w:rsidRDefault="00000000">
      <w:pPr>
        <w:pStyle w:val="ListParagraph"/>
        <w:numPr>
          <w:ilvl w:val="0"/>
          <w:numId w:val="20"/>
        </w:numPr>
      </w:pPr>
      <w:r>
        <w:t>By including CRE in the curriculum</w:t>
      </w:r>
    </w:p>
    <w:p w14:paraId="1CFE479E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Employing some of the them as chaplains in education institutions and in the armed forces </w:t>
      </w:r>
    </w:p>
    <w:p w14:paraId="620E292D" w14:textId="77777777" w:rsidR="00705A8A" w:rsidRDefault="00000000">
      <w:pPr>
        <w:pStyle w:val="ListParagraph"/>
        <w:numPr>
          <w:ilvl w:val="0"/>
          <w:numId w:val="20"/>
        </w:numPr>
      </w:pPr>
      <w:r>
        <w:t>Organizing national prayers days</w:t>
      </w:r>
    </w:p>
    <w:p w14:paraId="544E86B4" w14:textId="77777777" w:rsidR="00705A8A" w:rsidRDefault="00000000">
      <w:pPr>
        <w:pStyle w:val="ListParagraph"/>
        <w:numPr>
          <w:ilvl w:val="0"/>
          <w:numId w:val="20"/>
        </w:numPr>
      </w:pPr>
      <w:r>
        <w:t>Supporting leaders in conducting their charitable services</w:t>
      </w:r>
    </w:p>
    <w:p w14:paraId="63927BAF" w14:textId="77777777" w:rsidR="00705A8A" w:rsidRDefault="00000000">
      <w:pPr>
        <w:pStyle w:val="ListParagraph"/>
        <w:numPr>
          <w:ilvl w:val="0"/>
          <w:numId w:val="20"/>
        </w:numPr>
      </w:pPr>
      <w:r>
        <w:t>Through the development of infrastructure</w:t>
      </w:r>
    </w:p>
    <w:p w14:paraId="059FCFAE" w14:textId="77777777" w:rsidR="00705A8A" w:rsidRDefault="00000000">
      <w:pPr>
        <w:pStyle w:val="ListParagraph"/>
        <w:numPr>
          <w:ilvl w:val="0"/>
          <w:numId w:val="20"/>
        </w:numPr>
      </w:pPr>
      <w:r>
        <w:t>The government has granted permission to the church to operate electronic/media station</w:t>
      </w:r>
    </w:p>
    <w:p w14:paraId="5EEEF74A" w14:textId="77777777" w:rsidR="00705A8A" w:rsidRDefault="00000000">
      <w:pPr>
        <w:pStyle w:val="ListParagraph"/>
        <w:numPr>
          <w:ilvl w:val="0"/>
          <w:numId w:val="20"/>
        </w:numPr>
      </w:pPr>
      <w:r>
        <w:t>The government recognizes the church calendar.</w:t>
      </w:r>
    </w:p>
    <w:p w14:paraId="1091AAC0" w14:textId="77777777" w:rsidR="00705A8A" w:rsidRDefault="00000000">
      <w:pPr>
        <w:ind w:left="360"/>
      </w:pPr>
      <w:r>
        <w:t>6). Wailing/crying is a sign of sorrow/announcing death</w:t>
      </w:r>
    </w:p>
    <w:p w14:paraId="3F504B8F" w14:textId="77777777" w:rsidR="00705A8A" w:rsidRDefault="00000000">
      <w:pPr>
        <w:pStyle w:val="ListParagraph"/>
        <w:numPr>
          <w:ilvl w:val="0"/>
          <w:numId w:val="20"/>
        </w:numPr>
      </w:pPr>
      <w:r>
        <w:t>Making sacrifices to appease the ancestors/deceased</w:t>
      </w:r>
    </w:p>
    <w:p w14:paraId="066F958E" w14:textId="77777777" w:rsidR="00705A8A" w:rsidRDefault="00000000">
      <w:pPr>
        <w:pStyle w:val="ListParagraph"/>
        <w:numPr>
          <w:ilvl w:val="0"/>
          <w:numId w:val="20"/>
        </w:numPr>
      </w:pPr>
      <w:r>
        <w:t>Prayers are made to ask the ancestors to accept the dead in the world of spirits.</w:t>
      </w:r>
    </w:p>
    <w:p w14:paraId="01C90B95" w14:textId="77777777" w:rsidR="00705A8A" w:rsidRDefault="00000000">
      <w:pPr>
        <w:pStyle w:val="ListParagraph"/>
        <w:numPr>
          <w:ilvl w:val="0"/>
          <w:numId w:val="20"/>
        </w:numPr>
      </w:pPr>
      <w:r>
        <w:t>Singing and dancing depict anger towards death /in praise of the dead</w:t>
      </w:r>
    </w:p>
    <w:p w14:paraId="18CDFFF0" w14:textId="77777777" w:rsidR="00705A8A" w:rsidRDefault="00000000">
      <w:pPr>
        <w:pStyle w:val="ListParagraph"/>
        <w:numPr>
          <w:ilvl w:val="0"/>
          <w:numId w:val="20"/>
        </w:numPr>
      </w:pPr>
      <w:r>
        <w:t>Washing /oiling of the body before burial shows respect to the departed</w:t>
      </w:r>
    </w:p>
    <w:p w14:paraId="31E0657E" w14:textId="77777777" w:rsidR="00705A8A" w:rsidRDefault="00000000">
      <w:pPr>
        <w:pStyle w:val="ListParagraph"/>
        <w:numPr>
          <w:ilvl w:val="0"/>
          <w:numId w:val="20"/>
        </w:numPr>
      </w:pPr>
      <w:r>
        <w:t>Burying the dead in ancestral land shows that one is still a member of the community</w:t>
      </w:r>
    </w:p>
    <w:p w14:paraId="08A27250" w14:textId="77777777" w:rsidR="00705A8A" w:rsidRDefault="00000000">
      <w:pPr>
        <w:pStyle w:val="ListParagraph"/>
        <w:numPr>
          <w:ilvl w:val="0"/>
          <w:numId w:val="20"/>
        </w:numPr>
      </w:pPr>
      <w:r>
        <w:t>Burying the dead with personal belongings symbolizes life after death</w:t>
      </w:r>
    </w:p>
    <w:p w14:paraId="5B080AE0" w14:textId="77777777" w:rsidR="00705A8A" w:rsidRDefault="00000000">
      <w:pPr>
        <w:pStyle w:val="ListParagraph"/>
        <w:numPr>
          <w:ilvl w:val="0"/>
          <w:numId w:val="20"/>
        </w:numPr>
      </w:pPr>
      <w:r>
        <w:t>Driving of cattle /livestock shows chasing away of evil spirits which caused death</w:t>
      </w:r>
    </w:p>
    <w:p w14:paraId="5E962CD5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Feasting /drinking is meant to bid farewell to the dead </w:t>
      </w:r>
    </w:p>
    <w:p w14:paraId="4242D214" w14:textId="77777777" w:rsidR="00705A8A" w:rsidRDefault="00000000">
      <w:pPr>
        <w:pStyle w:val="ListParagraph"/>
        <w:numPr>
          <w:ilvl w:val="0"/>
          <w:numId w:val="20"/>
        </w:numPr>
      </w:pPr>
      <w:r>
        <w:t>Sharing of deceased`s properties among relatives as a sign of solidarity.</w:t>
      </w:r>
    </w:p>
    <w:p w14:paraId="188215EC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Lighting of fire signifies chasing away evil spirits </w:t>
      </w:r>
    </w:p>
    <w:p w14:paraId="518FAB3E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Pouring of libation shows continuity of life </w:t>
      </w:r>
    </w:p>
    <w:p w14:paraId="0FA93F52" w14:textId="77777777" w:rsidR="00705A8A" w:rsidRDefault="00000000">
      <w:pPr>
        <w:ind w:left="360"/>
      </w:pPr>
      <w:r>
        <w:t>b). Given as a sign of commitment by the groom</w:t>
      </w:r>
    </w:p>
    <w:p w14:paraId="6AEEDF70" w14:textId="77777777" w:rsidR="00705A8A" w:rsidRDefault="00000000">
      <w:pPr>
        <w:pStyle w:val="ListParagraph"/>
        <w:numPr>
          <w:ilvl w:val="0"/>
          <w:numId w:val="20"/>
        </w:numPr>
      </w:pPr>
      <w:r>
        <w:t>Thanking/appreciating the bride`s family for taking good care of the girl</w:t>
      </w:r>
    </w:p>
    <w:p w14:paraId="68FEC3CC" w14:textId="77777777" w:rsidR="00705A8A" w:rsidRDefault="00000000">
      <w:pPr>
        <w:pStyle w:val="ListParagraph"/>
        <w:numPr>
          <w:ilvl w:val="0"/>
          <w:numId w:val="20"/>
        </w:numPr>
      </w:pPr>
      <w:r>
        <w:t>Acts as an outward seal of the marriage contract/cement marriage</w:t>
      </w:r>
    </w:p>
    <w:p w14:paraId="10AA498C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Form of compensation to the bride`s parents </w:t>
      </w:r>
    </w:p>
    <w:p w14:paraId="6FD42A91" w14:textId="77777777" w:rsidR="00705A8A" w:rsidRDefault="00000000">
      <w:pPr>
        <w:pStyle w:val="ListParagraph"/>
        <w:numPr>
          <w:ilvl w:val="0"/>
          <w:numId w:val="20"/>
        </w:numPr>
      </w:pPr>
      <w:r>
        <w:t>Is an evidence of the groom`s ability to take care of the wife/family</w:t>
      </w:r>
    </w:p>
    <w:p w14:paraId="3971EB0C" w14:textId="77777777" w:rsidR="00705A8A" w:rsidRDefault="00000000">
      <w:pPr>
        <w:pStyle w:val="ListParagraph"/>
        <w:numPr>
          <w:ilvl w:val="0"/>
          <w:numId w:val="20"/>
        </w:numPr>
      </w:pPr>
      <w:r>
        <w:t>It initiates a long –lasting friendship between the two families</w:t>
      </w:r>
    </w:p>
    <w:p w14:paraId="6252F443" w14:textId="77777777" w:rsidR="00705A8A" w:rsidRDefault="00000000">
      <w:pPr>
        <w:ind w:left="360"/>
      </w:pPr>
      <w:r>
        <w:t xml:space="preserve">c). introduction of western medicine/hospitals /science and technology </w:t>
      </w:r>
    </w:p>
    <w:p w14:paraId="2371A46E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emergence of new religion which do not support medicine men </w:t>
      </w:r>
    </w:p>
    <w:p w14:paraId="59BDCDA0" w14:textId="77777777" w:rsidR="00705A8A" w:rsidRDefault="00000000">
      <w:pPr>
        <w:pStyle w:val="ListParagraph"/>
        <w:numPr>
          <w:ilvl w:val="0"/>
          <w:numId w:val="20"/>
        </w:numPr>
      </w:pPr>
      <w:r>
        <w:t>destruction of the forests/herbs / deforestation</w:t>
      </w:r>
    </w:p>
    <w:p w14:paraId="61865FC5" w14:textId="77777777" w:rsidR="00705A8A" w:rsidRDefault="00000000">
      <w:pPr>
        <w:pStyle w:val="ListParagraph"/>
        <w:numPr>
          <w:ilvl w:val="0"/>
          <w:numId w:val="20"/>
        </w:numPr>
      </w:pPr>
      <w:r>
        <w:t>lack of proper education by herbalists/professionalism/lack of proper dosage</w:t>
      </w:r>
    </w:p>
    <w:p w14:paraId="7B14F0F0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herbal medicine is cumbersome to look for </w:t>
      </w:r>
    </w:p>
    <w:p w14:paraId="6D6C285D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low hygiene standards associated with herbal medicine </w:t>
      </w:r>
    </w:p>
    <w:p w14:paraId="69555751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urbanization /migration from rural to urban centre </w:t>
      </w:r>
    </w:p>
    <w:p w14:paraId="0A03AF0C" w14:textId="77777777" w:rsidR="00705A8A" w:rsidRDefault="00000000">
      <w:pPr>
        <w:pStyle w:val="ListParagraph"/>
        <w:numPr>
          <w:ilvl w:val="0"/>
          <w:numId w:val="20"/>
        </w:numPr>
      </w:pPr>
      <w:r>
        <w:t>certain chronic diseases cannot be treated by some herbs</w:t>
      </w:r>
    </w:p>
    <w:p w14:paraId="4A5F130F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emergence of conmen /quacks who give wrong medicine </w:t>
      </w:r>
    </w:p>
    <w:p w14:paraId="3C6B0D07" w14:textId="77777777" w:rsidR="00705A8A" w:rsidRDefault="00000000">
      <w:pPr>
        <w:pStyle w:val="ListParagraph"/>
        <w:numPr>
          <w:ilvl w:val="0"/>
          <w:numId w:val="20"/>
        </w:numPr>
      </w:pPr>
      <w:r>
        <w:t>lack of awareness /education on herbal medicine by the public</w:t>
      </w:r>
    </w:p>
    <w:p w14:paraId="71DF9291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strict government policies /rules /regulation that control both herbal and modern medicine </w:t>
      </w:r>
    </w:p>
    <w:p w14:paraId="2906BA64" w14:textId="77777777" w:rsidR="00705A8A" w:rsidRDefault="00000000">
      <w:pPr>
        <w:pStyle w:val="ListParagraph"/>
        <w:numPr>
          <w:ilvl w:val="0"/>
          <w:numId w:val="20"/>
        </w:numPr>
      </w:pPr>
      <w:r>
        <w:t xml:space="preserve">modern/ formal education.                                                                      </w:t>
      </w:r>
    </w:p>
    <w:p w14:paraId="02294F98" w14:textId="77777777" w:rsidR="00705A8A" w:rsidRDefault="00705A8A"/>
    <w:p w14:paraId="05DF35B7" w14:textId="77777777" w:rsidR="00705A8A" w:rsidRDefault="00705A8A"/>
    <w:sectPr w:rsidR="00705A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E9CA7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F0465F2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C9E6F8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70469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3B2C6C1A"/>
    <w:lvl w:ilvl="0" w:tplc="DA1C229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00000005"/>
    <w:multiLevelType w:val="hybridMultilevel"/>
    <w:tmpl w:val="AD22803C"/>
    <w:lvl w:ilvl="0" w:tplc="08090013">
      <w:start w:val="1"/>
      <w:numFmt w:val="upperRoman"/>
      <w:lvlText w:val="%1."/>
      <w:lvlJc w:val="right"/>
      <w:pPr>
        <w:ind w:left="1545" w:hanging="360"/>
      </w:pPr>
    </w:lvl>
    <w:lvl w:ilvl="1" w:tplc="08090019" w:tentative="1">
      <w:start w:val="1"/>
      <w:numFmt w:val="lowerLetter"/>
      <w:lvlText w:val="%2."/>
      <w:lvlJc w:val="left"/>
      <w:pPr>
        <w:ind w:left="2265" w:hanging="360"/>
      </w:pPr>
    </w:lvl>
    <w:lvl w:ilvl="2" w:tplc="0809001B" w:tentative="1">
      <w:start w:val="1"/>
      <w:numFmt w:val="lowerRoman"/>
      <w:lvlText w:val="%3."/>
      <w:lvlJc w:val="right"/>
      <w:pPr>
        <w:ind w:left="2985" w:hanging="180"/>
      </w:pPr>
    </w:lvl>
    <w:lvl w:ilvl="3" w:tplc="0809000F" w:tentative="1">
      <w:start w:val="1"/>
      <w:numFmt w:val="decimal"/>
      <w:lvlText w:val="%4."/>
      <w:lvlJc w:val="left"/>
      <w:pPr>
        <w:ind w:left="3705" w:hanging="360"/>
      </w:pPr>
    </w:lvl>
    <w:lvl w:ilvl="4" w:tplc="08090019" w:tentative="1">
      <w:start w:val="1"/>
      <w:numFmt w:val="lowerLetter"/>
      <w:lvlText w:val="%5."/>
      <w:lvlJc w:val="left"/>
      <w:pPr>
        <w:ind w:left="4425" w:hanging="360"/>
      </w:pPr>
    </w:lvl>
    <w:lvl w:ilvl="5" w:tplc="0809001B" w:tentative="1">
      <w:start w:val="1"/>
      <w:numFmt w:val="lowerRoman"/>
      <w:lvlText w:val="%6."/>
      <w:lvlJc w:val="right"/>
      <w:pPr>
        <w:ind w:left="5145" w:hanging="180"/>
      </w:pPr>
    </w:lvl>
    <w:lvl w:ilvl="6" w:tplc="0809000F" w:tentative="1">
      <w:start w:val="1"/>
      <w:numFmt w:val="decimal"/>
      <w:lvlText w:val="%7."/>
      <w:lvlJc w:val="left"/>
      <w:pPr>
        <w:ind w:left="5865" w:hanging="360"/>
      </w:pPr>
    </w:lvl>
    <w:lvl w:ilvl="7" w:tplc="08090019" w:tentative="1">
      <w:start w:val="1"/>
      <w:numFmt w:val="lowerLetter"/>
      <w:lvlText w:val="%8."/>
      <w:lvlJc w:val="left"/>
      <w:pPr>
        <w:ind w:left="6585" w:hanging="360"/>
      </w:pPr>
    </w:lvl>
    <w:lvl w:ilvl="8" w:tplc="08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 w15:restartNumberingAfterBreak="0">
    <w:nsid w:val="00000006"/>
    <w:multiLevelType w:val="hybridMultilevel"/>
    <w:tmpl w:val="410832B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D1C05D1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016A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hybridMultilevel"/>
    <w:tmpl w:val="74B00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3258DCD8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00000B"/>
    <w:multiLevelType w:val="hybridMultilevel"/>
    <w:tmpl w:val="A902434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8C6459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DEB67ED8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000000E"/>
    <w:multiLevelType w:val="hybridMultilevel"/>
    <w:tmpl w:val="BCD02C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0F"/>
    <w:multiLevelType w:val="hybridMultilevel"/>
    <w:tmpl w:val="DE5AA986"/>
    <w:lvl w:ilvl="0" w:tplc="6882BD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00000010"/>
    <w:multiLevelType w:val="hybridMultilevel"/>
    <w:tmpl w:val="0F6AA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11"/>
    <w:multiLevelType w:val="hybridMultilevel"/>
    <w:tmpl w:val="2E4CA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12"/>
    <w:multiLevelType w:val="hybridMultilevel"/>
    <w:tmpl w:val="19BCB1BE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00000013"/>
    <w:multiLevelType w:val="hybridMultilevel"/>
    <w:tmpl w:val="7FDA4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602267">
    <w:abstractNumId w:val="9"/>
  </w:num>
  <w:num w:numId="2" w16cid:durableId="1500585431">
    <w:abstractNumId w:val="2"/>
  </w:num>
  <w:num w:numId="3" w16cid:durableId="1240402315">
    <w:abstractNumId w:val="5"/>
  </w:num>
  <w:num w:numId="4" w16cid:durableId="1289362595">
    <w:abstractNumId w:val="10"/>
  </w:num>
  <w:num w:numId="5" w16cid:durableId="780151743">
    <w:abstractNumId w:val="13"/>
  </w:num>
  <w:num w:numId="6" w16cid:durableId="1648195374">
    <w:abstractNumId w:val="14"/>
  </w:num>
  <w:num w:numId="7" w16cid:durableId="939414546">
    <w:abstractNumId w:val="15"/>
  </w:num>
  <w:num w:numId="8" w16cid:durableId="291058152">
    <w:abstractNumId w:val="4"/>
  </w:num>
  <w:num w:numId="9" w16cid:durableId="1538545913">
    <w:abstractNumId w:val="19"/>
  </w:num>
  <w:num w:numId="10" w16cid:durableId="1351681720">
    <w:abstractNumId w:val="18"/>
  </w:num>
  <w:num w:numId="11" w16cid:durableId="1673920958">
    <w:abstractNumId w:val="11"/>
  </w:num>
  <w:num w:numId="12" w16cid:durableId="262684664">
    <w:abstractNumId w:val="6"/>
  </w:num>
  <w:num w:numId="13" w16cid:durableId="1856455275">
    <w:abstractNumId w:val="7"/>
  </w:num>
  <w:num w:numId="14" w16cid:durableId="657539863">
    <w:abstractNumId w:val="1"/>
  </w:num>
  <w:num w:numId="15" w16cid:durableId="1380974862">
    <w:abstractNumId w:val="12"/>
  </w:num>
  <w:num w:numId="16" w16cid:durableId="898789089">
    <w:abstractNumId w:val="17"/>
  </w:num>
  <w:num w:numId="17" w16cid:durableId="47998152">
    <w:abstractNumId w:val="0"/>
  </w:num>
  <w:num w:numId="18" w16cid:durableId="943616094">
    <w:abstractNumId w:val="16"/>
  </w:num>
  <w:num w:numId="19" w16cid:durableId="1461335701">
    <w:abstractNumId w:val="3"/>
  </w:num>
  <w:num w:numId="20" w16cid:durableId="939530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A8A"/>
    <w:rsid w:val="00705A8A"/>
    <w:rsid w:val="009B6C82"/>
    <w:rsid w:val="00E9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FC71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0D193-D0AB-439B-ABA6-5169C82B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1588</Words>
  <Characters>9053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NYAKIO SECONDARY SCH</dc:creator>
  <cp:lastModifiedBy>ADMIN</cp:lastModifiedBy>
  <cp:revision>3</cp:revision>
  <cp:lastPrinted>2024-07-04T08:48:00Z</cp:lastPrinted>
  <dcterms:created xsi:type="dcterms:W3CDTF">2024-07-02T12:25:00Z</dcterms:created>
  <dcterms:modified xsi:type="dcterms:W3CDTF">2024-07-04T08:48:00Z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71cb98f5466c4ba8b1e6c59628fd8a81</vt:lpwstr>
  </property>
</Properties>
</file>